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5E10E0">
        <w:trPr>
          <w:trHeight w:val="425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89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1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88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91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1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8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39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6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8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61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</w:tbl>
    <w:p w:rsidR="00C97103" w:rsidRPr="00C97103" w:rsidRDefault="00C97103" w:rsidP="00C97103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"/>
        <w:gridCol w:w="47"/>
        <w:gridCol w:w="23"/>
        <w:gridCol w:w="826"/>
        <w:gridCol w:w="389"/>
        <w:gridCol w:w="417"/>
        <w:gridCol w:w="141"/>
        <w:gridCol w:w="1744"/>
        <w:gridCol w:w="1912"/>
        <w:gridCol w:w="214"/>
        <w:gridCol w:w="1085"/>
        <w:gridCol w:w="1394"/>
        <w:gridCol w:w="167"/>
        <w:gridCol w:w="78"/>
        <w:gridCol w:w="106"/>
        <w:gridCol w:w="825"/>
        <w:gridCol w:w="95"/>
        <w:gridCol w:w="166"/>
        <w:gridCol w:w="234"/>
        <w:gridCol w:w="95"/>
      </w:tblGrid>
      <w:tr w:rsidR="00862D03" w:rsidRPr="002E3097" w:rsidTr="00C97103">
        <w:trPr>
          <w:gridAfter w:val="3"/>
          <w:wAfter w:w="495" w:type="dxa"/>
        </w:trPr>
        <w:tc>
          <w:tcPr>
            <w:tcW w:w="1951" w:type="dxa"/>
            <w:gridSpan w:val="7"/>
            <w:shd w:val="clear" w:color="auto" w:fill="auto"/>
          </w:tcPr>
          <w:p w:rsidR="00862D03" w:rsidRPr="00C97103" w:rsidRDefault="00291DAC" w:rsidP="00C9710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gridSpan w:val="10"/>
            <w:shd w:val="clear" w:color="auto" w:fill="auto"/>
          </w:tcPr>
          <w:p w:rsidR="00862D03" w:rsidRPr="00C97103" w:rsidRDefault="00862D03" w:rsidP="00C9710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C97103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862D03" w:rsidRPr="00C97103" w:rsidRDefault="00862D03" w:rsidP="00C9710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C97103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862D03" w:rsidRPr="00C97103" w:rsidRDefault="00862D03" w:rsidP="00C971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C97103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C97103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C97103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7103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C97103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7103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C97103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7103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C97103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  <w:tr w:rsidR="00121725" w:rsidTr="0012172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755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655" w:type="dxa"/>
            <w:gridSpan w:val="4"/>
          </w:tcPr>
          <w:p w:rsidR="005E10E0" w:rsidRDefault="005E10E0">
            <w:pPr>
              <w:pStyle w:val="EmptyLayoutCell"/>
            </w:pPr>
          </w:p>
        </w:tc>
        <w:tc>
          <w:tcPr>
            <w:tcW w:w="1885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191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1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8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39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6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8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61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94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89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1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885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191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1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8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39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6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8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61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121725" w:rsidTr="0012172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89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1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885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191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86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69"/>
            </w:tblGrid>
            <w:tr w:rsidR="005E10E0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5E10E0" w:rsidRDefault="005E10E0"/>
        </w:tc>
        <w:tc>
          <w:tcPr>
            <w:tcW w:w="261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56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89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1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885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191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1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8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39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6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8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61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121725" w:rsidRPr="0086359C" w:rsidTr="0012172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373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89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1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885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191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364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64"/>
            </w:tblGrid>
            <w:tr w:rsidR="005E10E0" w:rsidRPr="0086359C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 w:rsidP="00862D03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br/>
                    <w:t>менеджмента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br/>
                    <w:t xml:space="preserve">О. И.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Лихтанская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862D03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FD72B2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9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86359C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3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  <w:gridSpan w:val="2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  <w:gridSpan w:val="2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Tr="0012172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373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  <w:gridSpan w:val="2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479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64"/>
            </w:tblGrid>
            <w:tr w:rsidR="005E10E0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10E0" w:rsidRDefault="004B6790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5539DACB" wp14:editId="278B8B71">
                        <wp:extent cx="803081" cy="469127"/>
                        <wp:effectExtent l="0" t="0" r="0" b="762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8"/>
                                <a:srcRect l="50079" t="20468" r="36397" b="709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03383" cy="46930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E10E0" w:rsidRDefault="005E10E0"/>
        </w:tc>
        <w:tc>
          <w:tcPr>
            <w:tcW w:w="16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8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61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286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89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1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885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191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1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8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39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6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8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61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121725" w:rsidTr="0012172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89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15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2"/>
            </w:tblGrid>
            <w:tr w:rsidR="005E10E0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5E10E0" w:rsidRDefault="005E10E0"/>
        </w:tc>
        <w:tc>
          <w:tcPr>
            <w:tcW w:w="10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61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89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1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885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191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1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8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39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6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8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61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121725" w:rsidRPr="0086359C" w:rsidTr="0012172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5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5E10E0" w:rsidRPr="0086359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b/>
                      <w:color w:val="000000"/>
                      <w:sz w:val="32"/>
                      <w:lang w:val="ru-RU"/>
                    </w:rPr>
                    <w:t xml:space="preserve">Информационные технологии </w:t>
                  </w:r>
                  <w:r w:rsidR="00121725">
                    <w:rPr>
                      <w:b/>
                      <w:color w:val="000000"/>
                      <w:sz w:val="32"/>
                      <w:lang w:val="ru-RU"/>
                    </w:rPr>
                    <w:br/>
                  </w:r>
                  <w:r w:rsidRPr="00121725">
                    <w:rPr>
                      <w:b/>
                      <w:color w:val="000000"/>
                      <w:sz w:val="32"/>
                      <w:lang w:val="ru-RU"/>
                    </w:rPr>
                    <w:t>в реинжиниринге бизнес-процессов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3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86359C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  <w:gridSpan w:val="2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  <w:gridSpan w:val="2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Tr="0012172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500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582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2"/>
            </w:tblGrid>
            <w:tr w:rsidR="005E10E0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5E10E0" w:rsidRDefault="005E10E0"/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306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89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1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885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191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1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8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39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6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8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61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121725" w:rsidTr="0012172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500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82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2"/>
            </w:tblGrid>
            <w:tr w:rsidR="005E10E0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5E10E0" w:rsidRDefault="005E10E0"/>
              </w:tc>
            </w:tr>
          </w:tbl>
          <w:p w:rsidR="005E10E0" w:rsidRDefault="005E10E0"/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393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89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1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885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191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1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8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39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6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8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61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121725" w:rsidRPr="0086359C" w:rsidTr="0012172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5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5E10E0" w:rsidRPr="0086359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3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86359C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  <w:gridSpan w:val="2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  <w:gridSpan w:val="2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Tr="0012172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55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5E10E0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5E10E0" w:rsidRDefault="005E10E0"/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89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1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885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191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1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8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39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6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8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61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121725" w:rsidRPr="0086359C" w:rsidTr="0012172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5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5E10E0" w:rsidRPr="0086359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6359C" w:rsidRDefault="005E10E0" w:rsidP="0086359C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86359C">
                    <w:rPr>
                      <w:color w:val="000000"/>
                      <w:sz w:val="32"/>
                      <w:lang w:val="ru-RU"/>
                    </w:rPr>
                    <w:t xml:space="preserve">Трудоемкость 3 </w:t>
                  </w:r>
                  <w:proofErr w:type="spellStart"/>
                  <w:r w:rsidRPr="0086359C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86359C">
                    <w:rPr>
                      <w:color w:val="000000"/>
                      <w:sz w:val="32"/>
                      <w:lang w:val="ru-RU"/>
                    </w:rPr>
                    <w:t>.</w:t>
                  </w:r>
                  <w:bookmarkStart w:id="0" w:name="_GoBack"/>
                  <w:bookmarkEnd w:id="0"/>
                </w:p>
                <w:p w:rsidR="0086359C" w:rsidRPr="0086359C" w:rsidRDefault="0086359C" w:rsidP="0086359C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86359C">
                    <w:rPr>
                      <w:sz w:val="32"/>
                      <w:szCs w:val="32"/>
                      <w:lang w:val="ru-RU"/>
                    </w:rPr>
                    <w:t>: 2022</w:t>
                  </w:r>
                </w:p>
                <w:p w:rsidR="0086359C" w:rsidRPr="0086359C" w:rsidRDefault="0086359C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5E10E0" w:rsidRPr="0086359C" w:rsidRDefault="005E10E0">
            <w:pPr>
              <w:rPr>
                <w:lang w:val="ru-RU"/>
              </w:rPr>
            </w:pPr>
          </w:p>
        </w:tc>
        <w:tc>
          <w:tcPr>
            <w:tcW w:w="234" w:type="dxa"/>
          </w:tcPr>
          <w:p w:rsidR="005E10E0" w:rsidRPr="0086359C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5E10E0" w:rsidRPr="0086359C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86359C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02"/>
        </w:trPr>
        <w:tc>
          <w:tcPr>
            <w:tcW w:w="47" w:type="dxa"/>
          </w:tcPr>
          <w:p w:rsidR="005E10E0" w:rsidRPr="0086359C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86359C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5E10E0" w:rsidRPr="0086359C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5E10E0" w:rsidRPr="0086359C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5E10E0" w:rsidRPr="0086359C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  <w:gridSpan w:val="2"/>
          </w:tcPr>
          <w:p w:rsidR="005E10E0" w:rsidRPr="0086359C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5E10E0" w:rsidRPr="0086359C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5E10E0" w:rsidRPr="0086359C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</w:tcPr>
          <w:p w:rsidR="005E10E0" w:rsidRPr="0086359C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</w:tcPr>
          <w:p w:rsidR="005E10E0" w:rsidRPr="0086359C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</w:tcPr>
          <w:p w:rsidR="005E10E0" w:rsidRPr="0086359C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5E10E0" w:rsidRPr="0086359C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</w:tcPr>
          <w:p w:rsidR="005E10E0" w:rsidRPr="0086359C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5E10E0" w:rsidRPr="0086359C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  <w:gridSpan w:val="2"/>
          </w:tcPr>
          <w:p w:rsidR="005E10E0" w:rsidRPr="0086359C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5E10E0" w:rsidRPr="0086359C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5E10E0" w:rsidRPr="0086359C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Tr="0012172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47" w:type="dxa"/>
          </w:tcPr>
          <w:p w:rsidR="005E10E0" w:rsidRPr="0086359C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86359C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5E10E0" w:rsidRPr="0086359C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5E10E0" w:rsidRPr="0086359C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2"/>
            </w:tblGrid>
            <w:tr w:rsidR="005E10E0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 w:rsidP="00862D03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862D03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5E10E0" w:rsidRDefault="005E10E0"/>
        </w:tc>
        <w:tc>
          <w:tcPr>
            <w:tcW w:w="10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61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180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89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1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885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191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1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8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39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6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8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61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121725" w:rsidTr="0012172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89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1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885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321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1"/>
            </w:tblGrid>
            <w:tr w:rsidR="005E10E0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</w:tbl>
          <w:p w:rsidR="005E10E0" w:rsidRDefault="005E10E0"/>
        </w:tc>
        <w:tc>
          <w:tcPr>
            <w:tcW w:w="139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6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8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61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</w:tbl>
    <w:p w:rsidR="005E10E0" w:rsidRDefault="005E10E0">
      <w:pPr>
        <w:pStyle w:val="EmptyLayoutCell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5E10E0">
        <w:trPr>
          <w:trHeight w:val="179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13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9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370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21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50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RPr="0086359C" w:rsidTr="00121725">
        <w:trPr>
          <w:trHeight w:val="425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E10E0" w:rsidRPr="008635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 w:rsidP="00DE3C4C">
                  <w:pPr>
                    <w:jc w:val="both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121725">
                    <w:rPr>
                      <w:i/>
                      <w:color w:val="000000"/>
                      <w:sz w:val="28"/>
                      <w:lang w:val="ru-RU"/>
                    </w:rPr>
                    <w:t>Информационные технологии в реинжиниринге бизнес-процессов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922, профессиональног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>о(</w:t>
                  </w:r>
                  <w:proofErr w:type="spellStart"/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>ых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) стандарта(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ов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): 06.001 ПРОГРАММИСТ, зарегистрировано в Министерстве юстиции РФ 2022.08.22 №69720; </w:t>
                  </w:r>
                  <w:r w:rsidR="00DE3C4C" w:rsidRPr="00D75586">
                    <w:rPr>
                      <w:color w:val="000000"/>
                      <w:sz w:val="28"/>
                      <w:lang w:val="ru-RU"/>
                    </w:rPr>
                    <w:t xml:space="preserve">06.015 СПЕЦИАЛИСТ ПО ИНФОРМАЦИОННЫМ СИСТЕМАМ, </w:t>
                  </w:r>
                  <w:r w:rsidR="00DE3C4C" w:rsidRPr="00D75586">
                    <w:rPr>
                      <w:sz w:val="28"/>
                      <w:szCs w:val="28"/>
                      <w:lang w:val="ru-RU"/>
                    </w:rPr>
                    <w:t xml:space="preserve">зарегистрировано в </w:t>
                  </w:r>
                  <w:r w:rsidR="00DE3C4C" w:rsidRPr="00D75586">
                    <w:rPr>
                      <w:color w:val="000000"/>
                      <w:sz w:val="28"/>
                      <w:lang w:val="ru-RU"/>
                    </w:rPr>
                    <w:t>Министерстве юстиции РФ</w:t>
                  </w:r>
                  <w:r w:rsidR="00DE3C4C" w:rsidRPr="00D75586">
                    <w:rPr>
                      <w:sz w:val="28"/>
                      <w:szCs w:val="28"/>
                      <w:lang w:val="ru-RU"/>
                    </w:rPr>
                    <w:t xml:space="preserve"> 16.08.2023 №74817</w:t>
                  </w:r>
                  <w:r w:rsidR="00DE3C4C" w:rsidRPr="00D7558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; 06.016 РУКОВОДИТЕЛЬ ПРОЕКТОВ В ОБЛАСТИ ИНФОРМАЦИОННЫХ ТЕХНОЛОГИЙ, </w:t>
                  </w:r>
                  <w:r w:rsidR="00DE3C4C" w:rsidRPr="00D75586">
                    <w:rPr>
                      <w:sz w:val="28"/>
                      <w:szCs w:val="28"/>
                      <w:lang w:val="ru-RU"/>
                    </w:rPr>
                    <w:t xml:space="preserve">зарегистрировано в </w:t>
                  </w:r>
                  <w:r w:rsidR="00DE3C4C" w:rsidRPr="00D75586">
                    <w:rPr>
                      <w:color w:val="000000"/>
                      <w:sz w:val="28"/>
                      <w:lang w:val="ru-RU"/>
                    </w:rPr>
                    <w:t xml:space="preserve">Министерстве юстиции РФ </w:t>
                  </w:r>
                  <w:r w:rsidR="00DE3C4C" w:rsidRPr="00D75586">
                    <w:rPr>
                      <w:sz w:val="28"/>
                      <w:szCs w:val="28"/>
                      <w:lang w:val="ru-RU"/>
                    </w:rPr>
                    <w:t>25.05.2023 №73455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86359C">
        <w:trPr>
          <w:trHeight w:val="283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RPr="0086359C" w:rsidTr="00121725">
        <w:trPr>
          <w:trHeight w:val="425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5E10E0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5E10E0" w:rsidRDefault="005E10E0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5E10E0" w:rsidRPr="0086359C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 w:rsidP="00DE3C4C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О. И.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Лихтанская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,</w:t>
                  </w:r>
                  <w:r w:rsidR="00DE3C4C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="00DE3C4C">
                    <w:rPr>
                      <w:color w:val="000000"/>
                      <w:sz w:val="28"/>
                      <w:lang w:val="ru-RU"/>
                    </w:rPr>
                    <w:t>канд</w:t>
                  </w:r>
                  <w:proofErr w:type="gramStart"/>
                  <w:r w:rsidR="00DE3C4C">
                    <w:rPr>
                      <w:color w:val="000000"/>
                      <w:sz w:val="28"/>
                      <w:lang w:val="ru-RU"/>
                    </w:rPr>
                    <w:t>.э</w:t>
                  </w:r>
                  <w:proofErr w:type="gramEnd"/>
                  <w:r w:rsidR="00DE3C4C">
                    <w:rPr>
                      <w:color w:val="000000"/>
                      <w:sz w:val="28"/>
                      <w:lang w:val="ru-RU"/>
                    </w:rPr>
                    <w:t>кон.наук</w:t>
                  </w:r>
                  <w:proofErr w:type="spellEnd"/>
                  <w:r w:rsidR="00DE3C4C">
                    <w:rPr>
                      <w:color w:val="000000"/>
                      <w:sz w:val="28"/>
                      <w:lang w:val="ru-RU"/>
                    </w:rPr>
                    <w:t xml:space="preserve">, зав. кафедрой 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менеджмента; 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86359C">
        <w:trPr>
          <w:trHeight w:val="44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RPr="0086359C" w:rsidTr="00121725">
        <w:trPr>
          <w:trHeight w:val="425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5E10E0" w:rsidRPr="0086359C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86359C">
        <w:trPr>
          <w:trHeight w:val="211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Tr="00121725">
        <w:trPr>
          <w:trHeight w:val="425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5E10E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b/>
                      <w:color w:val="000000"/>
                      <w:sz w:val="28"/>
                    </w:rPr>
                    <w:t>РЕЦЕНЗЕНТЫ</w:t>
                  </w:r>
                </w:p>
              </w:tc>
            </w:tr>
          </w:tbl>
          <w:p w:rsidR="005E10E0" w:rsidRDefault="005E10E0"/>
        </w:tc>
        <w:tc>
          <w:tcPr>
            <w:tcW w:w="1370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21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50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RPr="0086359C" w:rsidTr="00121725">
        <w:trPr>
          <w:trHeight w:val="425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E10E0" w:rsidRPr="008635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Стенкина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М.В., канд.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 наук, доцент кафедры менеджмента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RPr="0086359C" w:rsidTr="00121725">
        <w:trPr>
          <w:trHeight w:val="425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E10E0" w:rsidRPr="008635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Гресь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А.С., директор ООО "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>Свара-Групп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>"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86359C">
        <w:trPr>
          <w:trHeight w:val="103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RPr="0086359C" w:rsidTr="00121725">
        <w:trPr>
          <w:trHeight w:val="425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E10E0" w:rsidRPr="008635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Tr="00121725">
        <w:trPr>
          <w:trHeight w:val="425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E10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8"/>
                    </w:rPr>
                    <w:t>на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заседании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кафедры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менеджмента</w:t>
                  </w:r>
                  <w:proofErr w:type="spellEnd"/>
                </w:p>
              </w:tc>
            </w:tr>
          </w:tbl>
          <w:p w:rsidR="005E10E0" w:rsidRDefault="005E10E0"/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RPr="00121725" w:rsidTr="00121725">
        <w:trPr>
          <w:trHeight w:val="425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E10E0" w:rsidRPr="0012172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 w:rsidP="00291DAC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862D03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г.</w:t>
                  </w:r>
                  <w:r w:rsidR="00121725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№ </w:t>
                  </w:r>
                  <w:r w:rsidR="00291DAC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121725">
        <w:trPr>
          <w:trHeight w:val="2474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121725"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5E10E0" w:rsidRPr="00121725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50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</w:tbl>
    <w:p w:rsidR="005E10E0" w:rsidRPr="00121725" w:rsidRDefault="005E10E0">
      <w:pPr>
        <w:rPr>
          <w:lang w:val="ru-RU"/>
        </w:rPr>
      </w:pPr>
      <w:r w:rsidRPr="00121725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5E10E0" w:rsidRPr="00121725">
        <w:trPr>
          <w:trHeight w:val="425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5E10E0" w:rsidRPr="00121725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b/>
                      <w:color w:val="000000"/>
                      <w:sz w:val="32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121725">
        <w:trPr>
          <w:trHeight w:val="141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RPr="0086359C" w:rsidTr="00121725">
        <w:trPr>
          <w:trHeight w:val="425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 w:rsidRPr="008635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    Цель освоения дисциплины Информационные технологии в реинжиниринге бизнес-процессов - формирование системы знаний у обучающихся, об информационных технологиях в реинжиниринге бизнес-процессов организации.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способствует подготовке выпускника к решению следующих типов задач профессиональной деятельности: 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br/>
                    <w:t xml:space="preserve">     организационно-управленческий: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br/>
                    <w:t>- сформировать знания и умения о содержании, области применения и особенностях технологии реинжиниринга бизнес - процессов в деятельности организаций;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br/>
                    <w:t>- обучить технологиям управления бизнес-процессами с использованием современных информационных технологий;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br/>
                    <w:t xml:space="preserve">     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86359C">
        <w:trPr>
          <w:trHeight w:val="103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RPr="0086359C" w:rsidTr="00121725">
        <w:trPr>
          <w:trHeight w:val="425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 w:rsidRPr="008635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121725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121725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86359C">
        <w:trPr>
          <w:trHeight w:val="74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RPr="0086359C" w:rsidTr="00121725"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2"/>
              <w:gridCol w:w="2633"/>
              <w:gridCol w:w="4425"/>
            </w:tblGrid>
            <w:tr w:rsidR="005E10E0" w:rsidRPr="0086359C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5E10E0" w:rsidRPr="0086359C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ПК-7 Спосо</w:t>
                  </w:r>
                  <w:r w:rsidR="000E4459">
                    <w:rPr>
                      <w:color w:val="000000"/>
                      <w:sz w:val="24"/>
                      <w:lang w:val="ru-RU"/>
                    </w:rPr>
                    <w:t xml:space="preserve">бность </w:t>
                  </w:r>
                  <w:proofErr w:type="gramStart"/>
                  <w:r w:rsidR="000E4459">
                    <w:rPr>
                      <w:color w:val="000000"/>
                      <w:sz w:val="24"/>
                      <w:lang w:val="ru-RU"/>
                    </w:rPr>
                    <w:t>планировать и организовы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t>вать</w:t>
                  </w:r>
                  <w:proofErr w:type="gramEnd"/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 исполнение проекта в соответствии с полученным заданием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ПК-7.1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121725">
                    <w:rPr>
                      <w:color w:val="000000"/>
                      <w:sz w:val="24"/>
                      <w:lang w:val="ru-RU"/>
                    </w:rPr>
                    <w:t>одготавливает текст плана управления проектом (управления качеством, персоналом, рисками, стоимостью, содержанием, временем, субподрядчиками, закупками, изменениями, коммуникациями)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технологию подготовки текстов плана управления проектом (управления качеством, персоналом, рисками, стоимостью, содержанием, временем, субподрядчиками, закупками, изменениями, коммуникациями). 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121725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121725">
                    <w:rPr>
                      <w:color w:val="000000"/>
                      <w:sz w:val="24"/>
                      <w:lang w:val="ru-RU"/>
                    </w:rPr>
                    <w:t>подготавливать текст плана управления проектом (управления качеством, персоналом, рисками, стоимостью, содержанием, временем, субподрядчиками, закупками, изменениями, коммуникациями).</w:t>
                  </w:r>
                </w:p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</w:tr>
            <w:tr w:rsidR="005E10E0" w:rsidRPr="0086359C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ПК-7.2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 Н</w:t>
                  </w:r>
                  <w:proofErr w:type="gramEnd"/>
                  <w:r w:rsidRPr="00121725">
                    <w:rPr>
                      <w:color w:val="000000"/>
                      <w:sz w:val="24"/>
                      <w:lang w:val="ru-RU"/>
                    </w:rPr>
                    <w:t>азначает членов команды проекта на выполнение работ по проекту в соответствии с полученными планами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способы организации членов команды проекта на выполнение работ по проекту в соответствии с полученными планами. 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121725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назначать членов команды проекта на 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lastRenderedPageBreak/>
                    <w:t>выполнение работ по проекту в соответствии с полученными планами.</w:t>
                  </w:r>
                </w:p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</w:tr>
            <w:tr w:rsidR="005E10E0" w:rsidRPr="0086359C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lastRenderedPageBreak/>
            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УК-2.1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121725">
                    <w:rPr>
                      <w:color w:val="000000"/>
                      <w:sz w:val="24"/>
                      <w:lang w:val="ru-RU"/>
                    </w:rPr>
                    <w:t>ри разработке и реализации проекта руководствуется Законодательством РФ, иными нормативными правовыми актами, методическими документами, регламентирующими профессиональную деятельность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Законодательство РФ, нормативно-правовые акты и методические документы в области профессиональной деятельности. 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121725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121725">
                    <w:rPr>
                      <w:color w:val="000000"/>
                      <w:sz w:val="24"/>
                      <w:lang w:val="ru-RU"/>
                    </w:rPr>
                    <w:t>интерпретировать и применять законодательные нормы в области профессиональной деятельности.</w:t>
                  </w:r>
                </w:p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</w:tr>
            <w:tr w:rsidR="005E10E0" w:rsidRPr="0086359C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УК-2.2 При разработке проекта определяет цел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t>ь(</w:t>
                  </w:r>
                  <w:proofErr w:type="gramEnd"/>
                  <w:r w:rsidRPr="00121725">
                    <w:rPr>
                      <w:color w:val="000000"/>
                      <w:sz w:val="24"/>
                      <w:lang w:val="ru-RU"/>
                    </w:rPr>
                    <w:t>и), перечень задач и связи между ними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процесс целеполагания . 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121725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  <w:t>-ставить цель, формулировать задачи, решение которых способствует достижению цели.</w:t>
                  </w:r>
                </w:p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</w:tr>
            <w:tr w:rsidR="005E10E0" w:rsidRPr="0086359C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УК-2.3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121725">
                    <w:rPr>
                      <w:color w:val="000000"/>
                      <w:sz w:val="24"/>
                      <w:lang w:val="ru-RU"/>
                    </w:rPr>
                    <w:t>редлагает оптимальные способы (методы) решения поставленных в проекте задач и ожидаемые результаты; оценивает способы (методы) и результаты на соответствие цели проекта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основные принципы, технологии разработки и реализации проекта. 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121725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121725">
                    <w:rPr>
                      <w:color w:val="000000"/>
                      <w:sz w:val="24"/>
                      <w:lang w:val="ru-RU"/>
                    </w:rPr>
                    <w:t>определять оптимальные способы (методы) для реализации проекта, ожидаемые результаты..</w:t>
                  </w:r>
                </w:p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86359C">
        <w:trPr>
          <w:trHeight w:val="159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RPr="0086359C" w:rsidTr="00121725">
        <w:trPr>
          <w:trHeight w:val="425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 w:rsidRPr="008635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86359C">
        <w:trPr>
          <w:trHeight w:val="141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RPr="0086359C" w:rsidTr="00121725">
        <w:trPr>
          <w:trHeight w:val="425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 w:rsidRPr="008635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>части, формируемой участниками образовательных отношений и является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дисциплиной по выбору обучающимся.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дисциплин: Правоведение, Экономика предприятия, Бухгалтерский учет, Методы оптимизации.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изучении следующих дисциплин: Управление информационными проектами.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86359C">
        <w:trPr>
          <w:trHeight w:val="103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RPr="0086359C" w:rsidTr="00121725">
        <w:trPr>
          <w:trHeight w:val="425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 w:rsidRPr="008635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121725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86359C">
        <w:trPr>
          <w:trHeight w:val="141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Tr="00121725">
        <w:trPr>
          <w:trHeight w:val="425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- 8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5E10E0" w:rsidRDefault="005E10E0"/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rPr>
          <w:trHeight w:val="141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240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15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14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Tr="00121725"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46</w:t>
                  </w:r>
                </w:p>
              </w:tc>
            </w:tr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22</w:t>
                  </w:r>
                </w:p>
              </w:tc>
            </w:tr>
            <w:tr w:rsidR="005E10E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E10E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22</w:t>
                  </w:r>
                </w:p>
              </w:tc>
            </w:tr>
            <w:tr w:rsidR="005E10E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62</w:t>
                  </w:r>
                </w:p>
              </w:tc>
            </w:tr>
            <w:tr w:rsidR="005E10E0" w:rsidRPr="008635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</w:tr>
            <w:tr w:rsidR="00121725" w:rsidTr="00121725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5E10E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5E10E0" w:rsidRDefault="005E10E0"/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rPr>
          <w:trHeight w:val="131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240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15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14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Tr="00121725">
        <w:trPr>
          <w:trHeight w:val="425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- 5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5E10E0" w:rsidRDefault="005E10E0"/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rPr>
          <w:trHeight w:val="232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240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15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14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Tr="00121725"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16</w:t>
                  </w:r>
                </w:p>
              </w:tc>
            </w:tr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5E10E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E10E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5E10E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88</w:t>
                  </w:r>
                </w:p>
              </w:tc>
            </w:tr>
            <w:tr w:rsidR="005E10E0" w:rsidRPr="008635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</w:tr>
            <w:tr w:rsidR="005E10E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121725" w:rsidTr="00121725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5E10E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5E10E0" w:rsidRDefault="005E10E0"/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rPr>
          <w:trHeight w:val="785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240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15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14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Tr="00121725">
        <w:trPr>
          <w:trHeight w:val="425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5E10E0" w:rsidRDefault="005E10E0"/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rPr>
          <w:trHeight w:val="141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240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15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14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Tr="00121725">
        <w:trPr>
          <w:trHeight w:val="425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5E10E0" w:rsidRDefault="005E10E0"/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rPr>
          <w:trHeight w:val="141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240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15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14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Tr="00121725"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8"/>
              <w:gridCol w:w="2630"/>
              <w:gridCol w:w="936"/>
              <w:gridCol w:w="731"/>
              <w:gridCol w:w="1396"/>
              <w:gridCol w:w="978"/>
              <w:gridCol w:w="934"/>
              <w:gridCol w:w="1558"/>
            </w:tblGrid>
            <w:tr w:rsidR="00121725" w:rsidRPr="0086359C" w:rsidTr="0012172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121725" w:rsidTr="00121725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121725" w:rsidTr="00121725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</w:tr>
            <w:tr w:rsidR="005E10E0" w:rsidRPr="0086359C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Информационные технологии и системы, использующиеся в реинжиниринге бизнес-процессов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Компьютерные сети, используемые в реинжиниринге бизнес-процессов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Программное обеспечение реинжиниринга бизнес-процессов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Основные понятия алгоритмизации реинжиниринга бизнес-процессов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Информационные технологии управления 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t>бизнес-проектами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4"/>
                    </w:rPr>
                    <w:t>Программные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средства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современного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офиса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Основы информационного моделирования бизнес-процессов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4"/>
                    </w:rPr>
                    <w:t>Анализ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статистических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данных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Основы систем оперативной аналитической обработки информации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121725" w:rsidRPr="0086359C" w:rsidTr="0012172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</w:tr>
            <w:tr w:rsidR="00121725" w:rsidTr="0012172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121725" w:rsidTr="0012172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121725" w:rsidTr="00121725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</w:tbl>
          <w:p w:rsidR="005E10E0" w:rsidRDefault="005E10E0"/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rPr>
          <w:trHeight w:val="329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240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15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14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Tr="00121725">
        <w:trPr>
          <w:trHeight w:val="425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5E10E0" w:rsidRDefault="005E10E0"/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rPr>
          <w:trHeight w:val="150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240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15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14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Tr="00121725"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8"/>
              <w:gridCol w:w="2630"/>
              <w:gridCol w:w="936"/>
              <w:gridCol w:w="731"/>
              <w:gridCol w:w="1396"/>
              <w:gridCol w:w="978"/>
              <w:gridCol w:w="934"/>
              <w:gridCol w:w="1558"/>
            </w:tblGrid>
            <w:tr w:rsidR="00121725" w:rsidRPr="0086359C" w:rsidTr="0012172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121725" w:rsidTr="00121725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121725" w:rsidTr="00121725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</w:tr>
            <w:tr w:rsidR="005E10E0" w:rsidRPr="0086359C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Информационные технологии и системы, использующиеся в реинжиниринге бизнес-процессов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Компьютерные сети, используемые в реинжиниринге бизнес-процессов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Программное обеспечение реинжиниринга бизнес-процессов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Основные понятия алгоритмизации реинжиниринга бизнес-процессов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Информационные технологии управления 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t>бизнес-проектами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4"/>
                    </w:rPr>
                    <w:t>Программные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средства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современного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офиса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Основы информационного моделирования бизнес-процессов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4"/>
                    </w:rPr>
                    <w:t>Анализ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статистических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данных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Основы систем оперативной аналитической обработки информации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121725" w:rsidRPr="0086359C" w:rsidTr="0012172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</w:tr>
            <w:tr w:rsidR="00121725" w:rsidTr="0012172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121725" w:rsidTr="0012172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121725" w:rsidTr="00121725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</w:tbl>
          <w:p w:rsidR="005E10E0" w:rsidRDefault="005E10E0"/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rPr>
          <w:trHeight w:val="644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240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15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14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RPr="0086359C" w:rsidTr="00121725">
        <w:trPr>
          <w:trHeight w:val="425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 w:rsidRPr="008635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121725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86359C">
        <w:trPr>
          <w:trHeight w:val="141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Tr="00121725"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5E10E0" w:rsidRPr="0086359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5E10E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Информационные технологии и системы, использующиеся в реинжиниринге бизнес-процессов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0E4459">
                  <w:r>
                    <w:rPr>
                      <w:color w:val="000000"/>
                      <w:sz w:val="24"/>
                      <w:lang w:val="ru-RU"/>
                    </w:rPr>
                    <w:t>1,3,</w:t>
                  </w:r>
                  <w:r w:rsidR="005E10E0">
                    <w:rPr>
                      <w:color w:val="000000"/>
                      <w:sz w:val="24"/>
                    </w:rPr>
                    <w:t>2,4,5,6</w:t>
                  </w:r>
                </w:p>
              </w:tc>
            </w:tr>
            <w:tr w:rsidR="005E10E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Компьютерные сети, используемые в реинжиниринге бизнес-процессов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4"/>
                    </w:rPr>
                    <w:t>2,4,5,6</w:t>
                  </w:r>
                </w:p>
              </w:tc>
            </w:tr>
            <w:tr w:rsidR="005E10E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Программное обеспечение реинжиниринга бизнес-процессов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4"/>
                    </w:rPr>
                    <w:t>2,4,5,6</w:t>
                  </w:r>
                </w:p>
              </w:tc>
            </w:tr>
            <w:tr w:rsidR="005E10E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Основные понятия алгоритмизации реинжиниринга бизнес-процессов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4"/>
                    </w:rPr>
                    <w:t>2,4,5,6</w:t>
                  </w:r>
                </w:p>
              </w:tc>
            </w:tr>
            <w:tr w:rsidR="005E10E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Информационные технологии управления 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t>бизнес-проектами</w:t>
                  </w:r>
                  <w:proofErr w:type="gram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0E4459">
                  <w:r>
                    <w:rPr>
                      <w:color w:val="000000"/>
                      <w:sz w:val="24"/>
                      <w:lang w:val="ru-RU"/>
                    </w:rPr>
                    <w:t>1,3,</w:t>
                  </w:r>
                  <w:r w:rsidR="005E10E0">
                    <w:rPr>
                      <w:color w:val="000000"/>
                      <w:sz w:val="24"/>
                    </w:rPr>
                    <w:t>2,4,5,6</w:t>
                  </w:r>
                </w:p>
              </w:tc>
            </w:tr>
            <w:tr w:rsidR="005E10E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4"/>
                    </w:rPr>
                    <w:t>Программные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средства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современного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офиса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4"/>
                    </w:rPr>
                    <w:t>2,4,5,6</w:t>
                  </w:r>
                </w:p>
              </w:tc>
            </w:tr>
            <w:tr w:rsidR="005E10E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Основы информационного моделирования бизнес-процессов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4"/>
                    </w:rPr>
                    <w:t>2,4,5,6</w:t>
                  </w:r>
                </w:p>
              </w:tc>
            </w:tr>
            <w:tr w:rsidR="005E10E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4"/>
                    </w:rPr>
                    <w:t>Анализ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статистических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данных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0E4459">
                  <w:r>
                    <w:rPr>
                      <w:color w:val="000000"/>
                      <w:sz w:val="24"/>
                      <w:lang w:val="ru-RU"/>
                    </w:rPr>
                    <w:t>1,3,</w:t>
                  </w:r>
                  <w:r w:rsidR="005E10E0">
                    <w:rPr>
                      <w:color w:val="000000"/>
                      <w:sz w:val="24"/>
                    </w:rPr>
                    <w:t>2,4,5,6</w:t>
                  </w:r>
                </w:p>
              </w:tc>
            </w:tr>
            <w:tr w:rsidR="005E10E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Основы систем оперативной 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lastRenderedPageBreak/>
                    <w:t>аналитической обработки информации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4"/>
                    </w:rPr>
                    <w:lastRenderedPageBreak/>
                    <w:t>2,4,5,6</w:t>
                  </w:r>
                </w:p>
              </w:tc>
            </w:tr>
          </w:tbl>
          <w:p w:rsidR="005E10E0" w:rsidRDefault="005E10E0"/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rPr>
          <w:trHeight w:val="92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240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15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14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Tr="00121725">
        <w:trPr>
          <w:trHeight w:val="425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5E10E0" w:rsidRDefault="005E10E0"/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rPr>
          <w:trHeight w:val="106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240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15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14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RPr="0086359C" w:rsidTr="00121725">
        <w:trPr>
          <w:trHeight w:val="425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 w:rsidRPr="008635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86359C">
        <w:trPr>
          <w:trHeight w:val="291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RPr="0086359C" w:rsidTr="00121725">
        <w:trPr>
          <w:trHeight w:val="425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 w:rsidRPr="008635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86359C">
        <w:trPr>
          <w:trHeight w:val="141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RPr="0086359C" w:rsidTr="00121725"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121725" w:rsidTr="0012172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5E10E0" w:rsidRPr="0086359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 w:rsidP="004B6790">
                  <w:pPr>
                    <w:jc w:val="both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Вдовенко, Л. А. Информационная система предприятия: Учебное пособие/Вдовенко Л. А., 2-е изд.,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пераб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. и доп. - М.: Вузовский учебник, НИЦ ИНФРА-М, 2018. - 304 с.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978-5-9558-0329-6. - Текст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/913328</w:t>
                  </w:r>
                </w:p>
              </w:tc>
            </w:tr>
            <w:tr w:rsidR="005E10E0" w:rsidRPr="0086359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 w:rsidP="004B6790">
                  <w:pPr>
                    <w:jc w:val="both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>Герасимов, Б. Н. Реинжиниринг процессов организации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монография / Б.Н. Герасимов. — Москва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Вузовский учебник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ИНФРА-М, 2020. — 256 с. — (Научная книга).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978-5-9558-0518-4. - Текст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/1044750</w:t>
                  </w:r>
                </w:p>
              </w:tc>
            </w:tr>
            <w:tr w:rsidR="005E10E0" w:rsidRPr="0086359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 w:rsidP="004B6790">
                  <w:pPr>
                    <w:jc w:val="both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>Тихомирова, О. Г. Управление проектом: комплексный подход и системный анализ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монография / О.Г. Тихомирова. — Москва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ИНФРА-М, 2022. — 300 с. — (Научная мысль). — </w:t>
                  </w:r>
                  <w:r>
                    <w:rPr>
                      <w:color w:val="000000"/>
                      <w:sz w:val="28"/>
                    </w:rPr>
                    <w:t>DOI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10.12737/673.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978-5-16-006383-6. - Текст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/1709593</w:t>
                  </w:r>
                </w:p>
              </w:tc>
            </w:tr>
            <w:tr w:rsidR="00121725" w:rsidTr="0012172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5E10E0" w:rsidRPr="0086359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 w:rsidP="004B6790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Зараменских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, Е. П.  Управление жизненным циклом информационных систем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учебник и практикум для вузов / Е. П.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Зараменских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. — 2-е изд. — Москва : Издательство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, 2021. — 497 с. — (Высшее образование).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978-5-534-14023-1. — Текст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/467479</w:t>
                  </w:r>
                </w:p>
              </w:tc>
            </w:tr>
            <w:tr w:rsidR="005E10E0" w:rsidRPr="0086359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 w:rsidP="004B6790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Сбитнева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, Г. И.  Отраслевые информационные ресурсы. Практикум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учебное пособие для вузов / Г. И.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Сбитнева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. — 2-е изд. — Москва : Издательство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, 2021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;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Кемерово :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КемГИК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. — 154 с. — (Высшее образование).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978-5-534-14441-3 (Издательство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978-5-8154-0538-7 (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КемГИК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). — Текст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/477590</w:t>
                  </w:r>
                </w:p>
              </w:tc>
            </w:tr>
            <w:tr w:rsidR="005E10E0" w:rsidRPr="0086359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 w:rsidP="004B6790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Туккель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, И. Л. Управление инновационными проектами : учебник / И. Л.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Туккель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, А. В. Сурина, Н. Б.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Культин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; под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>р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ед. И. Л.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Туккеля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. - 2-е изд., доп. - Санкт-Петербург : БХВ-Петербург, 2020. - 416 с. - (Учебная литература для вузов).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978-5-9775-3852-7. - Текст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/1818470 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86359C">
        <w:trPr>
          <w:trHeight w:val="272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RPr="0086359C" w:rsidTr="00121725">
        <w:trPr>
          <w:trHeight w:val="425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 w:rsidRPr="008635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86359C">
        <w:trPr>
          <w:trHeight w:val="211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RPr="0086359C" w:rsidTr="00121725"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E10E0" w:rsidRPr="00863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r>
                    <w:rPr>
                      <w:color w:val="000000"/>
                      <w:sz w:val="28"/>
                    </w:rPr>
                    <w:t>ELMA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:управление проектами: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elma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bpm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5E10E0" w:rsidRPr="00863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- Инжиниринг: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grandars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student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marketing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inzhiniring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html</w:t>
                  </w:r>
                </w:p>
              </w:tc>
            </w:tr>
            <w:tr w:rsidR="005E10E0" w:rsidRPr="00863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>- Информационный сайт крупнейшего российского разработчика инженерного программного обеспечения и интегратора в сфере автоматизации проектной и производственной деятельности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.: </w:t>
                  </w:r>
                  <w:proofErr w:type="gramEnd"/>
                  <w:r>
                    <w:rPr>
                      <w:color w:val="000000"/>
                      <w:sz w:val="28"/>
                    </w:rPr>
                    <w:t>www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ascon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5E10E0" w:rsidRPr="00863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- Методы реинжиниринга бизнес-процессов: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quality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eup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DOCUM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3/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pbvrbk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html</w:t>
                  </w:r>
                </w:p>
              </w:tc>
            </w:tr>
            <w:tr w:rsidR="005E10E0" w:rsidRPr="00863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- Моделирование систем и процессов: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studfiles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preview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/6140609/</w:t>
                  </w:r>
                </w:p>
              </w:tc>
            </w:tr>
            <w:tr w:rsidR="005E10E0" w:rsidRPr="00863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5E10E0" w:rsidRPr="00863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5E10E0" w:rsidRPr="00863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- Основные принципы и приемы реинжиниринга бизнес-процессов: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cfin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management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strategy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change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foundations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shtml</w:t>
                  </w:r>
                  <w:proofErr w:type="spellEnd"/>
                </w:p>
              </w:tc>
            </w:tr>
            <w:tr w:rsidR="005E10E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- Открытый проект по темам: управление качеством, управленческий консалтинг, психология торговли, интернет-маркетинг.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Статьи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обзоры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консультации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форум</w:t>
                  </w:r>
                  <w:proofErr w:type="spellEnd"/>
                  <w:r>
                    <w:rPr>
                      <w:color w:val="000000"/>
                      <w:sz w:val="28"/>
                    </w:rPr>
                    <w:t>.: www.klubok.net</w:t>
                  </w:r>
                </w:p>
              </w:tc>
            </w:tr>
            <w:tr w:rsidR="005E10E0" w:rsidRPr="00863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- Портал Центра Информационных Технологий: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citforum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5E10E0" w:rsidRPr="00863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- Реинжиниринг: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ippnou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print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/002369/</w:t>
                  </w:r>
                </w:p>
              </w:tc>
            </w:tr>
            <w:tr w:rsidR="005E10E0" w:rsidRPr="00863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- Реинжиниринг бизнес-процессов: сущность и методология: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elitarium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reinzhiniring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biznes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process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kompanija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sotrudniki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rukovodstvo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izmenenija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5E10E0" w:rsidRPr="00863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86359C">
        <w:trPr>
          <w:trHeight w:val="294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RPr="0086359C" w:rsidTr="00121725">
        <w:trPr>
          <w:trHeight w:val="425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 w:rsidRPr="008635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86359C">
        <w:trPr>
          <w:trHeight w:val="181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Tr="00121725"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121725" w:rsidRPr="0086359C" w:rsidTr="00121725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5E10E0" w:rsidRPr="0086359C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5E10E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4"/>
                    </w:rPr>
                    <w:t>ACУ Edelweiss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учебная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lastRenderedPageBreak/>
                    <w:t xml:space="preserve">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4"/>
                    </w:rPr>
                    <w:lastRenderedPageBreak/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5E10E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5E10E0" w:rsidRPr="0086359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</w:tr>
            <w:tr w:rsidR="005E10E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4"/>
                    </w:rPr>
                    <w:t>Microsoft Project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4"/>
                    </w:rPr>
                    <w:t>Microsoft Visio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</w:tbl>
          <w:p w:rsidR="005E10E0" w:rsidRDefault="005E10E0"/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rPr>
          <w:trHeight w:val="271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240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15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14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Tr="00121725">
        <w:trPr>
          <w:trHeight w:val="425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5E10E0" w:rsidRDefault="005E10E0"/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rPr>
          <w:trHeight w:val="120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240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15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14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RPr="0086359C" w:rsidTr="00121725">
        <w:trPr>
          <w:trHeight w:val="425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 w:rsidRPr="008635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spacing w:before="200" w:after="200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обучения.</w:t>
                  </w:r>
                </w:p>
                <w:p w:rsidR="005E10E0" w:rsidRPr="00121725" w:rsidRDefault="005E10E0">
                  <w:pPr>
                    <w:spacing w:after="200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</w:p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86359C">
        <w:trPr>
          <w:trHeight w:val="1268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</w:tbl>
    <w:p w:rsidR="005E10E0" w:rsidRPr="00121725" w:rsidRDefault="005E10E0">
      <w:pPr>
        <w:rPr>
          <w:lang w:val="ru-RU"/>
        </w:rPr>
      </w:pPr>
    </w:p>
    <w:sectPr w:rsidR="005E10E0" w:rsidRPr="00121725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699" w:rsidRDefault="009E4699">
      <w:r>
        <w:separator/>
      </w:r>
    </w:p>
  </w:endnote>
  <w:endnote w:type="continuationSeparator" w:id="0">
    <w:p w:rsidR="009E4699" w:rsidRDefault="009E4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5E10E0">
      <w:tc>
        <w:tcPr>
          <w:tcW w:w="8796" w:type="dxa"/>
        </w:tcPr>
        <w:p w:rsidR="005E10E0" w:rsidRDefault="005E10E0">
          <w:pPr>
            <w:pStyle w:val="EmptyLayoutCell"/>
          </w:pPr>
        </w:p>
      </w:tc>
      <w:tc>
        <w:tcPr>
          <w:tcW w:w="708" w:type="dxa"/>
        </w:tcPr>
        <w:p w:rsidR="005E10E0" w:rsidRDefault="005E10E0">
          <w:pPr>
            <w:pStyle w:val="EmptyLayoutCell"/>
          </w:pPr>
        </w:p>
      </w:tc>
      <w:tc>
        <w:tcPr>
          <w:tcW w:w="463" w:type="dxa"/>
        </w:tcPr>
        <w:p w:rsidR="005E10E0" w:rsidRDefault="005E10E0">
          <w:pPr>
            <w:pStyle w:val="EmptyLayoutCell"/>
          </w:pPr>
        </w:p>
      </w:tc>
    </w:tr>
    <w:tr w:rsidR="005E10E0">
      <w:tc>
        <w:tcPr>
          <w:tcW w:w="8796" w:type="dxa"/>
        </w:tcPr>
        <w:p w:rsidR="005E10E0" w:rsidRDefault="005E10E0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5E10E0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5E10E0" w:rsidRDefault="005E10E0"/>
            </w:tc>
          </w:tr>
        </w:tbl>
        <w:p w:rsidR="005E10E0" w:rsidRDefault="005E10E0"/>
      </w:tc>
      <w:tc>
        <w:tcPr>
          <w:tcW w:w="463" w:type="dxa"/>
        </w:tcPr>
        <w:p w:rsidR="005E10E0" w:rsidRDefault="005E10E0">
          <w:pPr>
            <w:pStyle w:val="EmptyLayoutCell"/>
          </w:pPr>
        </w:p>
      </w:tc>
    </w:tr>
  </w:tbl>
  <w:p w:rsidR="005E10E0" w:rsidRDefault="005E10E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5E10E0">
      <w:tc>
        <w:tcPr>
          <w:tcW w:w="8796" w:type="dxa"/>
        </w:tcPr>
        <w:p w:rsidR="005E10E0" w:rsidRDefault="005E10E0">
          <w:pPr>
            <w:pStyle w:val="EmptyLayoutCell"/>
          </w:pPr>
        </w:p>
      </w:tc>
      <w:tc>
        <w:tcPr>
          <w:tcW w:w="708" w:type="dxa"/>
        </w:tcPr>
        <w:p w:rsidR="005E10E0" w:rsidRDefault="005E10E0">
          <w:pPr>
            <w:pStyle w:val="EmptyLayoutCell"/>
          </w:pPr>
        </w:p>
      </w:tc>
      <w:tc>
        <w:tcPr>
          <w:tcW w:w="463" w:type="dxa"/>
        </w:tcPr>
        <w:p w:rsidR="005E10E0" w:rsidRDefault="005E10E0">
          <w:pPr>
            <w:pStyle w:val="EmptyLayoutCell"/>
          </w:pPr>
        </w:p>
      </w:tc>
    </w:tr>
    <w:tr w:rsidR="005E10E0">
      <w:tc>
        <w:tcPr>
          <w:tcW w:w="8796" w:type="dxa"/>
        </w:tcPr>
        <w:p w:rsidR="005E10E0" w:rsidRDefault="005E10E0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5E10E0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5E10E0" w:rsidRDefault="005E10E0"/>
            </w:tc>
          </w:tr>
        </w:tbl>
        <w:p w:rsidR="005E10E0" w:rsidRDefault="005E10E0"/>
      </w:tc>
      <w:tc>
        <w:tcPr>
          <w:tcW w:w="463" w:type="dxa"/>
        </w:tcPr>
        <w:p w:rsidR="005E10E0" w:rsidRDefault="005E10E0">
          <w:pPr>
            <w:pStyle w:val="EmptyLayoutCell"/>
          </w:pPr>
        </w:p>
      </w:tc>
    </w:tr>
  </w:tbl>
  <w:p w:rsidR="005E10E0" w:rsidRDefault="005E10E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699" w:rsidRDefault="009E4699">
      <w:r>
        <w:separator/>
      </w:r>
    </w:p>
  </w:footnote>
  <w:footnote w:type="continuationSeparator" w:id="0">
    <w:p w:rsidR="009E4699" w:rsidRDefault="009E46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725"/>
    <w:rsid w:val="000E4459"/>
    <w:rsid w:val="00121725"/>
    <w:rsid w:val="00291DAC"/>
    <w:rsid w:val="00296DE2"/>
    <w:rsid w:val="004B6790"/>
    <w:rsid w:val="005E10E0"/>
    <w:rsid w:val="00862D03"/>
    <w:rsid w:val="0086359C"/>
    <w:rsid w:val="009E4699"/>
    <w:rsid w:val="00C97103"/>
    <w:rsid w:val="00DB415B"/>
    <w:rsid w:val="00DE3C4C"/>
    <w:rsid w:val="00F03DBA"/>
    <w:rsid w:val="00FD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D0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F03D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3DBA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D0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F03D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3DB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2258</Words>
  <Characters>12873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15101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Салихьянова Алина Витальевна</cp:lastModifiedBy>
  <cp:revision>5</cp:revision>
  <dcterms:created xsi:type="dcterms:W3CDTF">2025-06-03T04:13:00Z</dcterms:created>
  <dcterms:modified xsi:type="dcterms:W3CDTF">2025-11-12T09:02:00Z</dcterms:modified>
</cp:coreProperties>
</file>